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CA30DA8" w14:textId="596B61C5" w:rsidR="00527DA3" w:rsidRPr="000341D5" w:rsidRDefault="004D107A">
      <w:pPr>
        <w:contextualSpacing/>
        <w:rPr>
          <w:rFonts w:ascii="Andalus" w:hAnsi="Andalus" w:cs="Andalus"/>
          <w:b/>
          <w:sz w:val="31"/>
          <w:szCs w:val="31"/>
        </w:rPr>
      </w:pPr>
      <w:r>
        <w:rPr>
          <w:rFonts w:ascii="Andalus" w:hAnsi="Andalus" w:cs="Andalus"/>
          <w:b/>
          <w:noProof/>
          <w:sz w:val="31"/>
          <w:szCs w:val="31"/>
        </w:rPr>
        <w:drawing>
          <wp:anchor distT="0" distB="0" distL="114300" distR="114300" simplePos="0" relativeHeight="251658240" behindDoc="1" locked="0" layoutInCell="1" allowOverlap="1" wp14:anchorId="6EBCF4FE" wp14:editId="20B1DA7F">
            <wp:simplePos x="0" y="0"/>
            <wp:positionH relativeFrom="page">
              <wp:posOffset>5002806</wp:posOffset>
            </wp:positionH>
            <wp:positionV relativeFrom="paragraph">
              <wp:posOffset>8291</wp:posOffset>
            </wp:positionV>
            <wp:extent cx="2085975" cy="1439545"/>
            <wp:effectExtent l="0" t="0" r="9525" b="0"/>
            <wp:wrapTight wrapText="bothSides">
              <wp:wrapPolygon edited="0">
                <wp:start x="9468" y="1429"/>
                <wp:lineTo x="8088" y="2858"/>
                <wp:lineTo x="7693" y="11148"/>
                <wp:lineTo x="197" y="14006"/>
                <wp:lineTo x="592" y="16865"/>
                <wp:lineTo x="5326" y="20295"/>
                <wp:lineTo x="6707" y="20866"/>
                <wp:lineTo x="14992" y="20866"/>
                <wp:lineTo x="18148" y="19437"/>
                <wp:lineTo x="21107" y="17150"/>
                <wp:lineTo x="20712" y="15721"/>
                <wp:lineTo x="21501" y="14292"/>
                <wp:lineTo x="20712" y="13720"/>
                <wp:lineTo x="13611" y="11148"/>
                <wp:lineTo x="14005" y="4002"/>
                <wp:lineTo x="13414" y="2573"/>
                <wp:lineTo x="11836" y="1429"/>
                <wp:lineTo x="9468" y="1429"/>
              </wp:wrapPolygon>
            </wp:wrapTight>
            <wp:docPr id="266019029" name="Picture 3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19029" name="Picture 3" descr="A logo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dalus" w:hAnsi="Andalus" w:cs="Andalus"/>
          <w:b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F8C451" wp14:editId="25003C72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000250" cy="1319530"/>
                <wp:effectExtent l="0" t="0" r="0" b="0"/>
                <wp:wrapTight wrapText="bothSides">
                  <wp:wrapPolygon edited="0">
                    <wp:start x="617" y="0"/>
                    <wp:lineTo x="617" y="21205"/>
                    <wp:lineTo x="20777" y="21205"/>
                    <wp:lineTo x="20777" y="0"/>
                    <wp:lineTo x="617" y="0"/>
                  </wp:wrapPolygon>
                </wp:wrapTight>
                <wp:docPr id="5991352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8D49E" id="Rectangle 4" o:spid="_x0000_s1026" style="position:absolute;margin-left:316.5pt;margin-top:0;width:157.5pt;height:103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" filled="f" stroked="f" strokeweight="1pt">
                <w10:wrap type="tight"/>
              </v:rect>
            </w:pict>
          </mc:Fallback>
        </mc:AlternateContent>
      </w:r>
      <w:r w:rsidR="00527DA3" w:rsidRPr="000341D5">
        <w:rPr>
          <w:rFonts w:ascii="Andalus" w:hAnsi="Andalus" w:cs="Andalus"/>
          <w:b/>
          <w:sz w:val="31"/>
          <w:szCs w:val="31"/>
        </w:rPr>
        <w:t xml:space="preserve">Thank you for getting in touch with us! </w:t>
      </w:r>
    </w:p>
    <w:p w14:paraId="564FBD19" w14:textId="6C465F08" w:rsidR="00527DA3" w:rsidRDefault="00527DA3">
      <w:pPr>
        <w:contextualSpacing/>
        <w:rPr>
          <w:b/>
        </w:rPr>
      </w:pPr>
    </w:p>
    <w:p w14:paraId="437B2BFE" w14:textId="59C69D12" w:rsidR="00525AD1" w:rsidRPr="00830711" w:rsidRDefault="00A46EFA" w:rsidP="000341D5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2390EF5" wp14:editId="51FF153D">
            <wp:simplePos x="0" y="0"/>
            <wp:positionH relativeFrom="column">
              <wp:posOffset>-367665</wp:posOffset>
            </wp:positionH>
            <wp:positionV relativeFrom="paragraph">
              <wp:posOffset>5892165</wp:posOffset>
            </wp:positionV>
            <wp:extent cx="189230" cy="189230"/>
            <wp:effectExtent l="0" t="0" r="1270" b="1270"/>
            <wp:wrapNone/>
            <wp:docPr id="1015841804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6ED06EF" wp14:editId="309EAA7C">
            <wp:simplePos x="0" y="0"/>
            <wp:positionH relativeFrom="leftMargin">
              <wp:posOffset>712470</wp:posOffset>
            </wp:positionH>
            <wp:positionV relativeFrom="paragraph">
              <wp:posOffset>5914390</wp:posOffset>
            </wp:positionV>
            <wp:extent cx="197485" cy="197485"/>
            <wp:effectExtent l="0" t="0" r="0" b="0"/>
            <wp:wrapNone/>
            <wp:docPr id="1510517037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A7CD5C5" wp14:editId="2F176C33">
            <wp:simplePos x="0" y="0"/>
            <wp:positionH relativeFrom="leftMargin">
              <wp:posOffset>714375</wp:posOffset>
            </wp:positionH>
            <wp:positionV relativeFrom="paragraph">
              <wp:posOffset>4610735</wp:posOffset>
            </wp:positionV>
            <wp:extent cx="197485" cy="197485"/>
            <wp:effectExtent l="0" t="0" r="0" b="0"/>
            <wp:wrapNone/>
            <wp:docPr id="1037615941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163E743F" wp14:editId="7C499CF5">
            <wp:simplePos x="0" y="0"/>
            <wp:positionH relativeFrom="column">
              <wp:posOffset>-364490</wp:posOffset>
            </wp:positionH>
            <wp:positionV relativeFrom="paragraph">
              <wp:posOffset>4588510</wp:posOffset>
            </wp:positionV>
            <wp:extent cx="189230" cy="189230"/>
            <wp:effectExtent l="0" t="0" r="1270" b="1270"/>
            <wp:wrapNone/>
            <wp:docPr id="352884076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18E5F4A" wp14:editId="035C0572">
            <wp:simplePos x="0" y="0"/>
            <wp:positionH relativeFrom="column">
              <wp:posOffset>-365760</wp:posOffset>
            </wp:positionH>
            <wp:positionV relativeFrom="paragraph">
              <wp:posOffset>3077845</wp:posOffset>
            </wp:positionV>
            <wp:extent cx="189230" cy="189230"/>
            <wp:effectExtent l="0" t="0" r="1270" b="1270"/>
            <wp:wrapNone/>
            <wp:docPr id="743626507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A34C630" wp14:editId="0755D86A">
            <wp:simplePos x="0" y="0"/>
            <wp:positionH relativeFrom="leftMargin">
              <wp:posOffset>713105</wp:posOffset>
            </wp:positionH>
            <wp:positionV relativeFrom="paragraph">
              <wp:posOffset>3100070</wp:posOffset>
            </wp:positionV>
            <wp:extent cx="197485" cy="197485"/>
            <wp:effectExtent l="0" t="0" r="0" b="0"/>
            <wp:wrapNone/>
            <wp:docPr id="1011381707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BAB6702" wp14:editId="0A1FF710">
            <wp:simplePos x="0" y="0"/>
            <wp:positionH relativeFrom="column">
              <wp:posOffset>-365125</wp:posOffset>
            </wp:positionH>
            <wp:positionV relativeFrom="paragraph">
              <wp:posOffset>2636520</wp:posOffset>
            </wp:positionV>
            <wp:extent cx="189230" cy="189230"/>
            <wp:effectExtent l="0" t="0" r="1270" b="1270"/>
            <wp:wrapNone/>
            <wp:docPr id="405152743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D213C64" wp14:editId="2A9AA7B1">
            <wp:simplePos x="0" y="0"/>
            <wp:positionH relativeFrom="leftMargin">
              <wp:posOffset>716280</wp:posOffset>
            </wp:positionH>
            <wp:positionV relativeFrom="paragraph">
              <wp:posOffset>2658745</wp:posOffset>
            </wp:positionV>
            <wp:extent cx="197485" cy="197485"/>
            <wp:effectExtent l="0" t="0" r="0" b="0"/>
            <wp:wrapNone/>
            <wp:docPr id="29468730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8D2678F" wp14:editId="10F88F35">
            <wp:simplePos x="0" y="0"/>
            <wp:positionH relativeFrom="leftMargin">
              <wp:posOffset>714375</wp:posOffset>
            </wp:positionH>
            <wp:positionV relativeFrom="paragraph">
              <wp:posOffset>2214562</wp:posOffset>
            </wp:positionV>
            <wp:extent cx="197485" cy="197485"/>
            <wp:effectExtent l="0" t="0" r="0" b="0"/>
            <wp:wrapNone/>
            <wp:docPr id="606800284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C6DBDBE" wp14:editId="04F7DDBC">
            <wp:simplePos x="0" y="0"/>
            <wp:positionH relativeFrom="leftMargin">
              <wp:posOffset>713105</wp:posOffset>
            </wp:positionH>
            <wp:positionV relativeFrom="paragraph">
              <wp:posOffset>6908165</wp:posOffset>
            </wp:positionV>
            <wp:extent cx="197485" cy="197485"/>
            <wp:effectExtent l="0" t="0" r="0" b="0"/>
            <wp:wrapNone/>
            <wp:docPr id="1060776715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21645C14" wp14:editId="34022F71">
            <wp:simplePos x="0" y="0"/>
            <wp:positionH relativeFrom="column">
              <wp:posOffset>-365125</wp:posOffset>
            </wp:positionH>
            <wp:positionV relativeFrom="paragraph">
              <wp:posOffset>6886352</wp:posOffset>
            </wp:positionV>
            <wp:extent cx="189230" cy="189230"/>
            <wp:effectExtent l="0" t="0" r="1270" b="1270"/>
            <wp:wrapNone/>
            <wp:docPr id="1595924654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343BEC0B" wp14:editId="52E2DA17">
            <wp:simplePos x="0" y="0"/>
            <wp:positionH relativeFrom="leftMargin">
              <wp:posOffset>714375</wp:posOffset>
            </wp:positionH>
            <wp:positionV relativeFrom="paragraph">
              <wp:posOffset>7134225</wp:posOffset>
            </wp:positionV>
            <wp:extent cx="197485" cy="197485"/>
            <wp:effectExtent l="0" t="0" r="0" b="0"/>
            <wp:wrapNone/>
            <wp:docPr id="1023750478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1320B534" wp14:editId="63D58E9A">
            <wp:simplePos x="0" y="0"/>
            <wp:positionH relativeFrom="column">
              <wp:posOffset>-365760</wp:posOffset>
            </wp:positionH>
            <wp:positionV relativeFrom="paragraph">
              <wp:posOffset>7112223</wp:posOffset>
            </wp:positionV>
            <wp:extent cx="189230" cy="189230"/>
            <wp:effectExtent l="0" t="0" r="1270" b="1270"/>
            <wp:wrapNone/>
            <wp:docPr id="1352856729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59CD030" wp14:editId="12CC9984">
            <wp:simplePos x="0" y="0"/>
            <wp:positionH relativeFrom="leftMargin">
              <wp:posOffset>713105</wp:posOffset>
            </wp:positionH>
            <wp:positionV relativeFrom="paragraph">
              <wp:posOffset>5598638</wp:posOffset>
            </wp:positionV>
            <wp:extent cx="197485" cy="197485"/>
            <wp:effectExtent l="0" t="0" r="0" b="0"/>
            <wp:wrapNone/>
            <wp:docPr id="676342096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F63ED12" wp14:editId="4E2A2230">
            <wp:simplePos x="0" y="0"/>
            <wp:positionH relativeFrom="column">
              <wp:posOffset>-366395</wp:posOffset>
            </wp:positionH>
            <wp:positionV relativeFrom="paragraph">
              <wp:posOffset>3829050</wp:posOffset>
            </wp:positionV>
            <wp:extent cx="189230" cy="189230"/>
            <wp:effectExtent l="0" t="0" r="1270" b="1270"/>
            <wp:wrapNone/>
            <wp:docPr id="446000409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D47C84A" wp14:editId="416E5EFC">
            <wp:simplePos x="0" y="0"/>
            <wp:positionH relativeFrom="leftMargin">
              <wp:posOffset>713105</wp:posOffset>
            </wp:positionH>
            <wp:positionV relativeFrom="paragraph">
              <wp:posOffset>3851687</wp:posOffset>
            </wp:positionV>
            <wp:extent cx="197485" cy="197485"/>
            <wp:effectExtent l="0" t="0" r="0" b="0"/>
            <wp:wrapNone/>
            <wp:docPr id="1057842828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E479D2F" wp14:editId="423EB154">
            <wp:simplePos x="0" y="0"/>
            <wp:positionH relativeFrom="leftMargin">
              <wp:posOffset>715010</wp:posOffset>
            </wp:positionH>
            <wp:positionV relativeFrom="paragraph">
              <wp:posOffset>4072890</wp:posOffset>
            </wp:positionV>
            <wp:extent cx="197485" cy="197485"/>
            <wp:effectExtent l="0" t="0" r="0" b="0"/>
            <wp:wrapNone/>
            <wp:docPr id="1633928692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462042C" wp14:editId="7A25BDCD">
            <wp:simplePos x="0" y="0"/>
            <wp:positionH relativeFrom="column">
              <wp:posOffset>-367030</wp:posOffset>
            </wp:positionH>
            <wp:positionV relativeFrom="paragraph">
              <wp:posOffset>4050665</wp:posOffset>
            </wp:positionV>
            <wp:extent cx="189230" cy="189230"/>
            <wp:effectExtent l="0" t="0" r="1270" b="1270"/>
            <wp:wrapNone/>
            <wp:docPr id="1688825379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008F974A" wp14:editId="14EF5CF5">
            <wp:simplePos x="0" y="0"/>
            <wp:positionH relativeFrom="leftMargin">
              <wp:posOffset>715010</wp:posOffset>
            </wp:positionH>
            <wp:positionV relativeFrom="paragraph">
              <wp:posOffset>4292823</wp:posOffset>
            </wp:positionV>
            <wp:extent cx="197485" cy="197485"/>
            <wp:effectExtent l="0" t="0" r="0" b="0"/>
            <wp:wrapNone/>
            <wp:docPr id="909365955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9BDE866" wp14:editId="3DCDE3AB">
            <wp:simplePos x="0" y="0"/>
            <wp:positionH relativeFrom="leftMargin">
              <wp:posOffset>712470</wp:posOffset>
            </wp:positionH>
            <wp:positionV relativeFrom="paragraph">
              <wp:posOffset>1679575</wp:posOffset>
            </wp:positionV>
            <wp:extent cx="197485" cy="197485"/>
            <wp:effectExtent l="0" t="0" r="0" b="0"/>
            <wp:wrapNone/>
            <wp:docPr id="1955362912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5C5D1E" wp14:editId="1EA3E799">
            <wp:simplePos x="0" y="0"/>
            <wp:positionH relativeFrom="column">
              <wp:posOffset>-366395</wp:posOffset>
            </wp:positionH>
            <wp:positionV relativeFrom="paragraph">
              <wp:posOffset>1657573</wp:posOffset>
            </wp:positionV>
            <wp:extent cx="189230" cy="189230"/>
            <wp:effectExtent l="0" t="0" r="1270" b="1270"/>
            <wp:wrapNone/>
            <wp:docPr id="1440266554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2CF8999" wp14:editId="798682C3">
            <wp:simplePos x="0" y="0"/>
            <wp:positionH relativeFrom="leftMargin">
              <wp:posOffset>714375</wp:posOffset>
            </wp:positionH>
            <wp:positionV relativeFrom="paragraph">
              <wp:posOffset>1903730</wp:posOffset>
            </wp:positionV>
            <wp:extent cx="197485" cy="197485"/>
            <wp:effectExtent l="0" t="0" r="0" b="0"/>
            <wp:wrapNone/>
            <wp:docPr id="1173246822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2828682" wp14:editId="38537A50">
            <wp:simplePos x="0" y="0"/>
            <wp:positionH relativeFrom="column">
              <wp:posOffset>-365760</wp:posOffset>
            </wp:positionH>
            <wp:positionV relativeFrom="paragraph">
              <wp:posOffset>1881950</wp:posOffset>
            </wp:positionV>
            <wp:extent cx="189230" cy="189230"/>
            <wp:effectExtent l="0" t="0" r="1270" b="1270"/>
            <wp:wrapNone/>
            <wp:docPr id="1364992727" name="Graphic 6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554" name="Graphic 1440266554" descr="Body build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796">
        <w:rPr>
          <w:noProof/>
        </w:rPr>
        <w:drawing>
          <wp:anchor distT="0" distB="0" distL="114300" distR="114300" simplePos="0" relativeHeight="251660288" behindDoc="1" locked="0" layoutInCell="1" allowOverlap="1" wp14:anchorId="6E428586" wp14:editId="560C1AB0">
            <wp:simplePos x="0" y="0"/>
            <wp:positionH relativeFrom="leftMargin">
              <wp:posOffset>713679</wp:posOffset>
            </wp:positionH>
            <wp:positionV relativeFrom="paragraph">
              <wp:posOffset>1460500</wp:posOffset>
            </wp:positionV>
            <wp:extent cx="197485" cy="197485"/>
            <wp:effectExtent l="0" t="0" r="0" b="0"/>
            <wp:wrapNone/>
            <wp:docPr id="2115761514" name="Graphic 5" descr="Swimm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1514" name="Graphic 2115761514" descr="Swimm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DA3" w:rsidRPr="00830711">
        <w:t>Here is a little more information regarding Hotel Woodstock</w:t>
      </w:r>
      <w:r w:rsidR="004123D9">
        <w:t>’s</w:t>
      </w:r>
      <w:r w:rsidR="000341D5">
        <w:t xml:space="preserve"> </w:t>
      </w:r>
      <w:r w:rsidR="00527DA3" w:rsidRPr="00830711">
        <w:t>Leisure Club. Our gym is fully equipped with a cardiovascular</w:t>
      </w:r>
      <w:r w:rsidR="000341D5">
        <w:t xml:space="preserve"> </w:t>
      </w:r>
      <w:r w:rsidR="004123D9">
        <w:t>t</w:t>
      </w:r>
      <w:r w:rsidR="00530140">
        <w:t>raining</w:t>
      </w:r>
      <w:r w:rsidR="00527DA3" w:rsidRPr="00830711">
        <w:t xml:space="preserve"> room</w:t>
      </w:r>
      <w:r w:rsidR="007D67D3">
        <w:t xml:space="preserve"> a</w:t>
      </w:r>
      <w:r w:rsidR="008D2A68">
        <w:t xml:space="preserve">long with </w:t>
      </w:r>
      <w:r w:rsidR="00527DA3" w:rsidRPr="00830711">
        <w:t>a strength and conditioning training</w:t>
      </w:r>
      <w:r w:rsidR="000341D5">
        <w:t xml:space="preserve"> </w:t>
      </w:r>
      <w:r w:rsidR="001331D7">
        <w:t>r</w:t>
      </w:r>
      <w:r w:rsidR="00530140" w:rsidRPr="00830711">
        <w:t>oom</w:t>
      </w:r>
      <w:r w:rsidR="00527DA3" w:rsidRPr="00830711">
        <w:t>,</w:t>
      </w:r>
      <w:r w:rsidR="00525AD1" w:rsidRPr="00830711">
        <w:t xml:space="preserve"> from</w:t>
      </w:r>
      <w:r w:rsidR="00527DA3" w:rsidRPr="00830711">
        <w:t xml:space="preserve"> </w:t>
      </w:r>
      <w:r w:rsidR="00525AD1" w:rsidRPr="00830711">
        <w:t>free weights</w:t>
      </w:r>
      <w:r w:rsidR="007D67D3">
        <w:t xml:space="preserve"> t</w:t>
      </w:r>
      <w:r w:rsidR="008D2A68">
        <w:t>o s</w:t>
      </w:r>
      <w:r w:rsidR="00525AD1" w:rsidRPr="00830711">
        <w:t>elect</w:t>
      </w:r>
      <w:r w:rsidR="008D2A68">
        <w:t xml:space="preserve"> exercise</w:t>
      </w:r>
      <w:r w:rsidR="00527DA3" w:rsidRPr="00830711">
        <w:t xml:space="preserve"> </w:t>
      </w:r>
      <w:r w:rsidR="004123D9" w:rsidRPr="00830711">
        <w:t>machines</w:t>
      </w:r>
      <w:r w:rsidR="003F05E2">
        <w:t>,</w:t>
      </w:r>
      <w:r w:rsidR="004123D9">
        <w:t xml:space="preserve"> Concept</w:t>
      </w:r>
      <w:r w:rsidR="00647971">
        <w:t xml:space="preserve"> 2 </w:t>
      </w:r>
      <w:r w:rsidR="001331D7">
        <w:t>r</w:t>
      </w:r>
      <w:r w:rsidR="000341D5">
        <w:t>ower,</w:t>
      </w:r>
      <w:r w:rsidR="000341D5" w:rsidRPr="00830711">
        <w:t xml:space="preserve"> </w:t>
      </w:r>
      <w:r w:rsidR="001331D7">
        <w:t>p</w:t>
      </w:r>
      <w:r w:rsidR="000341D5" w:rsidRPr="00830711">
        <w:t>ower</w:t>
      </w:r>
      <w:r w:rsidR="00525AD1" w:rsidRPr="00830711">
        <w:t xml:space="preserve"> racks and </w:t>
      </w:r>
      <w:r w:rsidR="001331D7">
        <w:t>O</w:t>
      </w:r>
      <w:r w:rsidR="001331D7" w:rsidRPr="00830711">
        <w:t>lympic</w:t>
      </w:r>
      <w:r w:rsidR="00525AD1" w:rsidRPr="00830711">
        <w:t xml:space="preserve"> barbells. Our pool </w:t>
      </w:r>
      <w:r w:rsidR="000341D5" w:rsidRPr="00830711">
        <w:t>F</w:t>
      </w:r>
      <w:r w:rsidR="000B6842" w:rsidRPr="00830711">
        <w:t>acilities</w:t>
      </w:r>
      <w:r w:rsidR="000341D5">
        <w:t xml:space="preserve"> </w:t>
      </w:r>
      <w:r w:rsidR="008D2A68">
        <w:t>include a</w:t>
      </w:r>
      <w:r w:rsidR="00525AD1" w:rsidRPr="00830711">
        <w:t xml:space="preserve"> Finnish sauna, steam room, Jacuzzi,</w:t>
      </w:r>
      <w:r w:rsidR="000341D5">
        <w:t xml:space="preserve"> </w:t>
      </w:r>
      <w:r w:rsidR="001331D7" w:rsidRPr="00830711">
        <w:t>6</w:t>
      </w:r>
      <w:r w:rsidR="001331D7">
        <w:t>-meter</w:t>
      </w:r>
      <w:r w:rsidR="00525AD1" w:rsidRPr="00830711">
        <w:t xml:space="preserve"> </w:t>
      </w:r>
      <w:r w:rsidR="000B6842" w:rsidRPr="00830711">
        <w:t>kid’s</w:t>
      </w:r>
      <w:r w:rsidR="000629B7">
        <w:t xml:space="preserve"> pool and a 15m</w:t>
      </w:r>
      <w:r w:rsidR="00525AD1" w:rsidRPr="00830711">
        <w:t xml:space="preserve"> pool. </w:t>
      </w:r>
    </w:p>
    <w:tbl>
      <w:tblPr>
        <w:tblpPr w:leftFromText="180" w:rightFromText="180" w:vertAnchor="text" w:horzAnchor="margin" w:tblpY="233"/>
        <w:tblW w:w="9634" w:type="dxa"/>
        <w:tblLook w:val="04A0" w:firstRow="1" w:lastRow="0" w:firstColumn="1" w:lastColumn="0" w:noHBand="0" w:noVBand="1"/>
      </w:tblPr>
      <w:tblGrid>
        <w:gridCol w:w="3380"/>
        <w:gridCol w:w="899"/>
        <w:gridCol w:w="563"/>
        <w:gridCol w:w="563"/>
        <w:gridCol w:w="2817"/>
        <w:gridCol w:w="566"/>
        <w:gridCol w:w="846"/>
      </w:tblGrid>
      <w:tr w:rsidR="009859F3" w14:paraId="2ECDFF24" w14:textId="77777777" w:rsidTr="00A46EFA">
        <w:trPr>
          <w:trHeight w:val="227"/>
        </w:trPr>
        <w:tc>
          <w:tcPr>
            <w:tcW w:w="4279" w:type="dxa"/>
            <w:gridSpan w:val="2"/>
          </w:tcPr>
          <w:p w14:paraId="088283DD" w14:textId="3B0E9272" w:rsidR="009859F3" w:rsidRPr="00FC097F" w:rsidRDefault="009859F3" w:rsidP="00A46EFA">
            <w:pPr>
              <w:spacing w:after="240"/>
              <w:contextualSpacing/>
              <w:rPr>
                <w:b/>
                <w:sz w:val="28"/>
                <w:szCs w:val="28"/>
              </w:rPr>
            </w:pPr>
            <w:r w:rsidRPr="008B289C">
              <w:rPr>
                <w:rFonts w:ascii="Andalus" w:hAnsi="Andalus" w:cs="Andalus"/>
                <w:b/>
                <w:sz w:val="26"/>
                <w:szCs w:val="26"/>
              </w:rPr>
              <w:t xml:space="preserve">Single 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Membership</w:t>
            </w:r>
          </w:p>
        </w:tc>
        <w:tc>
          <w:tcPr>
            <w:tcW w:w="563" w:type="dxa"/>
          </w:tcPr>
          <w:p w14:paraId="69F8BA47" w14:textId="77777777" w:rsidR="009859F3" w:rsidRDefault="009859F3" w:rsidP="00A46EFA">
            <w:pPr>
              <w:contextualSpacing/>
              <w:rPr>
                <w:noProof/>
              </w:rPr>
            </w:pPr>
          </w:p>
        </w:tc>
        <w:tc>
          <w:tcPr>
            <w:tcW w:w="563" w:type="dxa"/>
            <w:vMerge w:val="restart"/>
          </w:tcPr>
          <w:p w14:paraId="12096F82" w14:textId="06E49842" w:rsidR="009859F3" w:rsidRDefault="009A7D45" w:rsidP="00A46EFA">
            <w:pPr>
              <w:contextualSpacing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17FC50A6" wp14:editId="1BE9F5FD">
                  <wp:simplePos x="0" y="0"/>
                  <wp:positionH relativeFrom="leftMargin">
                    <wp:posOffset>177165</wp:posOffset>
                  </wp:positionH>
                  <wp:positionV relativeFrom="paragraph">
                    <wp:posOffset>636905</wp:posOffset>
                  </wp:positionV>
                  <wp:extent cx="197485" cy="197485"/>
                  <wp:effectExtent l="0" t="0" r="0" b="0"/>
                  <wp:wrapNone/>
                  <wp:docPr id="1637051874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21BAE6D" wp14:editId="6BB8643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614680</wp:posOffset>
                  </wp:positionV>
                  <wp:extent cx="189230" cy="189230"/>
                  <wp:effectExtent l="0" t="0" r="1270" b="1270"/>
                  <wp:wrapNone/>
                  <wp:docPr id="1096651074" name="Graphic 6" descr="Body bui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66554" name="Graphic 1440266554" descr="Body build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2ED18955" wp14:editId="4BF75D05">
                  <wp:simplePos x="0" y="0"/>
                  <wp:positionH relativeFrom="leftMargin">
                    <wp:posOffset>170815</wp:posOffset>
                  </wp:positionH>
                  <wp:positionV relativeFrom="paragraph">
                    <wp:posOffset>855980</wp:posOffset>
                  </wp:positionV>
                  <wp:extent cx="197485" cy="197485"/>
                  <wp:effectExtent l="0" t="0" r="0" b="0"/>
                  <wp:wrapNone/>
                  <wp:docPr id="1028434542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2C956EB0" wp14:editId="54689A6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833755</wp:posOffset>
                  </wp:positionV>
                  <wp:extent cx="189230" cy="189230"/>
                  <wp:effectExtent l="0" t="0" r="1270" b="1270"/>
                  <wp:wrapNone/>
                  <wp:docPr id="1133960620" name="Graphic 6" descr="Body bui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66554" name="Graphic 1440266554" descr="Body build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03AB4F7C" wp14:editId="1989BEC7">
                  <wp:simplePos x="0" y="0"/>
                  <wp:positionH relativeFrom="leftMargin">
                    <wp:posOffset>169545</wp:posOffset>
                  </wp:positionH>
                  <wp:positionV relativeFrom="paragraph">
                    <wp:posOffset>1072515</wp:posOffset>
                  </wp:positionV>
                  <wp:extent cx="197485" cy="197485"/>
                  <wp:effectExtent l="0" t="0" r="0" b="0"/>
                  <wp:wrapNone/>
                  <wp:docPr id="2088120989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3789CF54" wp14:editId="5406878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1050290</wp:posOffset>
                  </wp:positionV>
                  <wp:extent cx="189230" cy="189230"/>
                  <wp:effectExtent l="0" t="0" r="1270" b="1270"/>
                  <wp:wrapNone/>
                  <wp:docPr id="648257120" name="Graphic 6" descr="Body bui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66554" name="Graphic 1440266554" descr="Body build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57556FF6" wp14:editId="77C8237E">
                  <wp:simplePos x="0" y="0"/>
                  <wp:positionH relativeFrom="leftMargin">
                    <wp:posOffset>168910</wp:posOffset>
                  </wp:positionH>
                  <wp:positionV relativeFrom="paragraph">
                    <wp:posOffset>1729740</wp:posOffset>
                  </wp:positionV>
                  <wp:extent cx="197485" cy="197485"/>
                  <wp:effectExtent l="0" t="0" r="0" b="0"/>
                  <wp:wrapNone/>
                  <wp:docPr id="762253840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69A6E7F" wp14:editId="1A2AD20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1707515</wp:posOffset>
                  </wp:positionV>
                  <wp:extent cx="189230" cy="189230"/>
                  <wp:effectExtent l="0" t="0" r="1270" b="1270"/>
                  <wp:wrapNone/>
                  <wp:docPr id="10821863" name="Graphic 6" descr="Body bui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66554" name="Graphic 1440266554" descr="Body build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43EBF90C" wp14:editId="6EA3BA31">
                  <wp:simplePos x="0" y="0"/>
                  <wp:positionH relativeFrom="leftMargin">
                    <wp:posOffset>169545</wp:posOffset>
                  </wp:positionH>
                  <wp:positionV relativeFrom="paragraph">
                    <wp:posOffset>1938020</wp:posOffset>
                  </wp:positionV>
                  <wp:extent cx="197485" cy="197485"/>
                  <wp:effectExtent l="0" t="0" r="0" b="0"/>
                  <wp:wrapNone/>
                  <wp:docPr id="1475462033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22FAA65C" wp14:editId="747CB11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1915795</wp:posOffset>
                  </wp:positionV>
                  <wp:extent cx="189230" cy="189230"/>
                  <wp:effectExtent l="0" t="0" r="1270" b="1270"/>
                  <wp:wrapNone/>
                  <wp:docPr id="1580760610" name="Graphic 6" descr="Body bui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66554" name="Graphic 1440266554" descr="Body build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1B382BA2" wp14:editId="57DDD68D">
                  <wp:simplePos x="0" y="0"/>
                  <wp:positionH relativeFrom="leftMargin">
                    <wp:posOffset>172720</wp:posOffset>
                  </wp:positionH>
                  <wp:positionV relativeFrom="paragraph">
                    <wp:posOffset>3261995</wp:posOffset>
                  </wp:positionV>
                  <wp:extent cx="197485" cy="197485"/>
                  <wp:effectExtent l="0" t="0" r="0" b="0"/>
                  <wp:wrapNone/>
                  <wp:docPr id="368431144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21FA625F" wp14:editId="259ECAFB">
                  <wp:simplePos x="0" y="0"/>
                  <wp:positionH relativeFrom="leftMargin">
                    <wp:posOffset>172720</wp:posOffset>
                  </wp:positionH>
                  <wp:positionV relativeFrom="paragraph">
                    <wp:posOffset>3033395</wp:posOffset>
                  </wp:positionV>
                  <wp:extent cx="197485" cy="197485"/>
                  <wp:effectExtent l="0" t="0" r="0" b="0"/>
                  <wp:wrapNone/>
                  <wp:docPr id="1969008615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32C43BF7" wp14:editId="27EF6267">
                  <wp:simplePos x="0" y="0"/>
                  <wp:positionH relativeFrom="leftMargin">
                    <wp:posOffset>170815</wp:posOffset>
                  </wp:positionH>
                  <wp:positionV relativeFrom="paragraph">
                    <wp:posOffset>2809240</wp:posOffset>
                  </wp:positionV>
                  <wp:extent cx="197485" cy="197485"/>
                  <wp:effectExtent l="0" t="0" r="0" b="0"/>
                  <wp:wrapNone/>
                  <wp:docPr id="850133833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46C8356" wp14:editId="38855266">
                  <wp:simplePos x="0" y="0"/>
                  <wp:positionH relativeFrom="leftMargin">
                    <wp:posOffset>171450</wp:posOffset>
                  </wp:positionH>
                  <wp:positionV relativeFrom="paragraph">
                    <wp:posOffset>2586355</wp:posOffset>
                  </wp:positionV>
                  <wp:extent cx="197485" cy="197485"/>
                  <wp:effectExtent l="0" t="0" r="0" b="0"/>
                  <wp:wrapNone/>
                  <wp:docPr id="364350089" name="Graphic 5" descr="Swimm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61514" name="Graphic 2115761514" descr="Swimm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  <w:gridSpan w:val="3"/>
          </w:tcPr>
          <w:p w14:paraId="0F0786E0" w14:textId="77777777" w:rsidR="009859F3" w:rsidRPr="00FC097F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sz w:val="26"/>
                <w:szCs w:val="26"/>
              </w:rPr>
            </w:pPr>
            <w:r w:rsidRPr="001F2774">
              <w:rPr>
                <w:rFonts w:ascii="Andalus" w:hAnsi="Andalus" w:cs="Andalus"/>
                <w:b/>
                <w:sz w:val="26"/>
                <w:szCs w:val="26"/>
              </w:rPr>
              <w:t>Corporate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 xml:space="preserve"> </w:t>
            </w:r>
            <w:r w:rsidRPr="008B289C">
              <w:rPr>
                <w:rFonts w:ascii="Andalus" w:hAnsi="Andalus" w:cs="Andalus"/>
                <w:b/>
                <w:sz w:val="26"/>
                <w:szCs w:val="26"/>
              </w:rPr>
              <w:t>Member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ship</w:t>
            </w:r>
          </w:p>
        </w:tc>
      </w:tr>
      <w:tr w:rsidR="009859F3" w14:paraId="3C0CBD7B" w14:textId="77777777" w:rsidTr="00A46EFA">
        <w:trPr>
          <w:trHeight w:val="227"/>
        </w:trPr>
        <w:tc>
          <w:tcPr>
            <w:tcW w:w="3380" w:type="dxa"/>
          </w:tcPr>
          <w:p w14:paraId="2FC1D1A9" w14:textId="6E79978B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8B289C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Months </w:t>
            </w:r>
            <w:r w:rsidRPr="003E3880">
              <w:rPr>
                <w:sz w:val="24"/>
                <w:szCs w:val="24"/>
              </w:rPr>
              <w:t>Pool Only</w:t>
            </w:r>
          </w:p>
        </w:tc>
        <w:tc>
          <w:tcPr>
            <w:tcW w:w="899" w:type="dxa"/>
          </w:tcPr>
          <w:p w14:paraId="3995021B" w14:textId="027F671C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45979">
              <w:rPr>
                <w:sz w:val="24"/>
                <w:szCs w:val="24"/>
              </w:rPr>
              <w:t>€</w:t>
            </w:r>
            <w:r w:rsidR="00713AD8">
              <w:rPr>
                <w:sz w:val="24"/>
                <w:szCs w:val="24"/>
              </w:rPr>
              <w:t>195</w:t>
            </w:r>
          </w:p>
        </w:tc>
        <w:tc>
          <w:tcPr>
            <w:tcW w:w="563" w:type="dxa"/>
          </w:tcPr>
          <w:p w14:paraId="0CB4C18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247EAB1D" w14:textId="060F1C13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29" w:type="dxa"/>
            <w:gridSpan w:val="3"/>
            <w:vMerge w:val="restart"/>
          </w:tcPr>
          <w:p w14:paraId="2A774131" w14:textId="0F007ACB" w:rsidR="009859F3" w:rsidRPr="00FC097F" w:rsidRDefault="009859F3" w:rsidP="00A46EFA">
            <w:pPr>
              <w:spacing w:after="240"/>
              <w:contextualSpacing/>
              <w:rPr>
                <w:i/>
                <w:iCs/>
                <w:sz w:val="24"/>
                <w:szCs w:val="24"/>
              </w:rPr>
            </w:pPr>
            <w:r w:rsidRPr="00216A0B">
              <w:rPr>
                <w:i/>
                <w:iCs/>
                <w:sz w:val="24"/>
                <w:szCs w:val="24"/>
              </w:rPr>
              <w:t>Rates apply for companies with 10 or more new/current members.</w:t>
            </w:r>
          </w:p>
        </w:tc>
      </w:tr>
      <w:tr w:rsidR="009859F3" w14:paraId="30F5D942" w14:textId="77777777" w:rsidTr="00A46EFA">
        <w:trPr>
          <w:trHeight w:val="227"/>
        </w:trPr>
        <w:tc>
          <w:tcPr>
            <w:tcW w:w="3380" w:type="dxa"/>
          </w:tcPr>
          <w:p w14:paraId="4FCDF8DD" w14:textId="23D00E35" w:rsidR="009859F3" w:rsidRDefault="00B34BD6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</w:t>
            </w:r>
            <w:r w:rsidR="009859F3" w:rsidRPr="00216A0B">
              <w:rPr>
                <w:sz w:val="24"/>
                <w:szCs w:val="24"/>
              </w:rPr>
              <w:t xml:space="preserve"> Months Pool &amp; Gym</w:t>
            </w:r>
          </w:p>
        </w:tc>
        <w:tc>
          <w:tcPr>
            <w:tcW w:w="899" w:type="dxa"/>
          </w:tcPr>
          <w:p w14:paraId="2BD126AE" w14:textId="3F890E1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45979">
              <w:rPr>
                <w:sz w:val="24"/>
                <w:szCs w:val="24"/>
              </w:rPr>
              <w:t>€</w:t>
            </w:r>
            <w:r w:rsidR="00713A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14:paraId="3EC664B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11C5A65F" w14:textId="0D70E323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29" w:type="dxa"/>
            <w:gridSpan w:val="3"/>
            <w:vMerge/>
          </w:tcPr>
          <w:p w14:paraId="668C571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47959F66" w14:textId="77777777" w:rsidTr="00A46EFA">
        <w:trPr>
          <w:trHeight w:val="227"/>
        </w:trPr>
        <w:tc>
          <w:tcPr>
            <w:tcW w:w="3380" w:type="dxa"/>
          </w:tcPr>
          <w:p w14:paraId="629C92E4" w14:textId="35BC8ADD" w:rsidR="009859F3" w:rsidRDefault="00B34BD6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</w:t>
            </w:r>
            <w:r w:rsidR="009859F3" w:rsidRPr="00216A0B">
              <w:rPr>
                <w:sz w:val="24"/>
                <w:szCs w:val="24"/>
              </w:rPr>
              <w:t xml:space="preserve"> Months Pool &amp; Gym</w:t>
            </w:r>
          </w:p>
        </w:tc>
        <w:tc>
          <w:tcPr>
            <w:tcW w:w="899" w:type="dxa"/>
          </w:tcPr>
          <w:p w14:paraId="2BBC0D78" w14:textId="5C04378C" w:rsidR="009859F3" w:rsidRPr="0063095C" w:rsidRDefault="00B34BD6" w:rsidP="00A46EFA">
            <w:pPr>
              <w:contextualSpacing/>
              <w:rPr>
                <w:sz w:val="24"/>
                <w:szCs w:val="24"/>
              </w:rPr>
            </w:pPr>
            <w:r w:rsidRPr="0063095C">
              <w:rPr>
                <w:sz w:val="24"/>
                <w:szCs w:val="24"/>
              </w:rPr>
              <w:t>€330</w:t>
            </w:r>
          </w:p>
        </w:tc>
        <w:tc>
          <w:tcPr>
            <w:tcW w:w="563" w:type="dxa"/>
          </w:tcPr>
          <w:p w14:paraId="33547FE8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85D89DC" w14:textId="5C11D63B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677EB1E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1F277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</w:t>
            </w:r>
            <w:r w:rsidRPr="001F2774">
              <w:rPr>
                <w:sz w:val="24"/>
                <w:szCs w:val="24"/>
              </w:rPr>
              <w:t>onths Single</w:t>
            </w:r>
            <w:r>
              <w:rPr>
                <w:sz w:val="24"/>
                <w:szCs w:val="24"/>
              </w:rPr>
              <w:t xml:space="preserve"> Pool &amp; Gym</w:t>
            </w:r>
          </w:p>
        </w:tc>
        <w:tc>
          <w:tcPr>
            <w:tcW w:w="846" w:type="dxa"/>
          </w:tcPr>
          <w:p w14:paraId="027B19B3" w14:textId="79C46E6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66CA9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380</w:t>
            </w:r>
          </w:p>
        </w:tc>
      </w:tr>
      <w:tr w:rsidR="009859F3" w14:paraId="62D06A78" w14:textId="77777777" w:rsidTr="00A46EFA">
        <w:trPr>
          <w:trHeight w:val="227"/>
        </w:trPr>
        <w:tc>
          <w:tcPr>
            <w:tcW w:w="3380" w:type="dxa"/>
            <w:vMerge w:val="restart"/>
          </w:tcPr>
          <w:p w14:paraId="5210EED0" w14:textId="3E78F17E" w:rsidR="009859F3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 Pool Only</w:t>
            </w:r>
          </w:p>
          <w:p w14:paraId="6EA67B79" w14:textId="528688A3" w:rsidR="009859F3" w:rsidRDefault="00FD3C30" w:rsidP="00A46EFA">
            <w:pPr>
              <w:spacing w:after="240"/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59F3">
              <w:rPr>
                <w:sz w:val="24"/>
                <w:szCs w:val="24"/>
              </w:rPr>
              <w:t xml:space="preserve">Or </w:t>
            </w:r>
            <w:r w:rsidR="009859F3" w:rsidRPr="008B289C">
              <w:rPr>
                <w:sz w:val="24"/>
                <w:szCs w:val="24"/>
              </w:rPr>
              <w:t>Direct Debit</w:t>
            </w:r>
            <w:r>
              <w:rPr>
                <w:sz w:val="24"/>
                <w:szCs w:val="24"/>
              </w:rPr>
              <w:t xml:space="preserve"> (€104 Upfront)</w:t>
            </w:r>
          </w:p>
        </w:tc>
        <w:tc>
          <w:tcPr>
            <w:tcW w:w="899" w:type="dxa"/>
          </w:tcPr>
          <w:p w14:paraId="03DBCFF7" w14:textId="0B9244F4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E5896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563" w:type="dxa"/>
          </w:tcPr>
          <w:p w14:paraId="7D906C8F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22C5E5B6" w14:textId="4BBBC564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1D0A4CB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1F277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</w:t>
            </w:r>
            <w:r w:rsidRPr="001F2774">
              <w:rPr>
                <w:sz w:val="24"/>
                <w:szCs w:val="24"/>
              </w:rPr>
              <w:t xml:space="preserve">onths </w:t>
            </w:r>
            <w:r>
              <w:rPr>
                <w:sz w:val="24"/>
                <w:szCs w:val="24"/>
              </w:rPr>
              <w:t>Couple Pool &amp; Gym</w:t>
            </w:r>
          </w:p>
        </w:tc>
        <w:tc>
          <w:tcPr>
            <w:tcW w:w="846" w:type="dxa"/>
          </w:tcPr>
          <w:p w14:paraId="2F2CC00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66CA9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645</w:t>
            </w:r>
          </w:p>
        </w:tc>
      </w:tr>
      <w:tr w:rsidR="009859F3" w14:paraId="4FF29C2D" w14:textId="77777777" w:rsidTr="00A46EFA">
        <w:trPr>
          <w:trHeight w:val="227"/>
        </w:trPr>
        <w:tc>
          <w:tcPr>
            <w:tcW w:w="3380" w:type="dxa"/>
            <w:vMerge/>
          </w:tcPr>
          <w:p w14:paraId="70915CD3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13A305B0" w14:textId="17DC5A76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E5896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34pm</w:t>
            </w:r>
          </w:p>
        </w:tc>
        <w:tc>
          <w:tcPr>
            <w:tcW w:w="563" w:type="dxa"/>
          </w:tcPr>
          <w:p w14:paraId="5C4314E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701DEE4D" w14:textId="28A1A4FC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474BF71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1F277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</w:t>
            </w:r>
            <w:r w:rsidRPr="001F2774">
              <w:rPr>
                <w:sz w:val="24"/>
                <w:szCs w:val="24"/>
              </w:rPr>
              <w:t xml:space="preserve">onths </w:t>
            </w:r>
            <w:r>
              <w:rPr>
                <w:sz w:val="24"/>
                <w:szCs w:val="24"/>
              </w:rPr>
              <w:t>Family Pool &amp; Gym</w:t>
            </w:r>
          </w:p>
        </w:tc>
        <w:tc>
          <w:tcPr>
            <w:tcW w:w="846" w:type="dxa"/>
          </w:tcPr>
          <w:p w14:paraId="4853BFD1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66CA9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750</w:t>
            </w:r>
          </w:p>
        </w:tc>
      </w:tr>
      <w:tr w:rsidR="009859F3" w14:paraId="04DA48B9" w14:textId="77777777" w:rsidTr="00A46EFA">
        <w:trPr>
          <w:trHeight w:val="227"/>
        </w:trPr>
        <w:tc>
          <w:tcPr>
            <w:tcW w:w="3380" w:type="dxa"/>
            <w:vMerge w:val="restart"/>
          </w:tcPr>
          <w:p w14:paraId="295E4FBA" w14:textId="7FEE27F8" w:rsidR="009859F3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 Pool &amp; Gym</w:t>
            </w:r>
          </w:p>
          <w:p w14:paraId="22256332" w14:textId="46419EA1" w:rsidR="009859F3" w:rsidRDefault="00FD3C30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59F3">
              <w:rPr>
                <w:sz w:val="24"/>
                <w:szCs w:val="24"/>
              </w:rPr>
              <w:t xml:space="preserve">Or </w:t>
            </w:r>
            <w:r w:rsidR="009859F3" w:rsidRPr="008B289C">
              <w:rPr>
                <w:sz w:val="24"/>
                <w:szCs w:val="24"/>
              </w:rPr>
              <w:t>Direct Debit</w:t>
            </w:r>
            <w:r>
              <w:rPr>
                <w:sz w:val="24"/>
                <w:szCs w:val="24"/>
              </w:rPr>
              <w:t xml:space="preserve"> (€129 Upfront)</w:t>
            </w:r>
          </w:p>
        </w:tc>
        <w:tc>
          <w:tcPr>
            <w:tcW w:w="899" w:type="dxa"/>
          </w:tcPr>
          <w:p w14:paraId="0F5B39BA" w14:textId="0F7E3C60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E5896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480</w:t>
            </w:r>
          </w:p>
        </w:tc>
        <w:tc>
          <w:tcPr>
            <w:tcW w:w="563" w:type="dxa"/>
          </w:tcPr>
          <w:p w14:paraId="79643C2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39C24FC4" w14:textId="148625C9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6E7AD8B5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79D89508" w14:textId="5D658EE8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401C2A69" w14:textId="77777777" w:rsidTr="00A46EFA">
        <w:trPr>
          <w:trHeight w:val="227"/>
        </w:trPr>
        <w:tc>
          <w:tcPr>
            <w:tcW w:w="3380" w:type="dxa"/>
            <w:vMerge/>
          </w:tcPr>
          <w:p w14:paraId="45249B94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2871435A" w14:textId="0B0D29FE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E5896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43pm</w:t>
            </w:r>
          </w:p>
        </w:tc>
        <w:tc>
          <w:tcPr>
            <w:tcW w:w="563" w:type="dxa"/>
          </w:tcPr>
          <w:p w14:paraId="4B2EC54E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1C318B38" w14:textId="15647D7C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33B6ADAC" w14:textId="77777777" w:rsidR="009859F3" w:rsidRPr="00FC097F" w:rsidRDefault="009859F3" w:rsidP="00A46EFA">
            <w:pPr>
              <w:spacing w:after="240"/>
              <w:contextualSpacing/>
              <w:rPr>
                <w:b/>
                <w:sz w:val="28"/>
                <w:szCs w:val="28"/>
              </w:rPr>
            </w:pPr>
            <w:r w:rsidRPr="001F2774">
              <w:rPr>
                <w:rFonts w:ascii="Andalus" w:hAnsi="Andalus" w:cs="Andalus"/>
                <w:b/>
                <w:sz w:val="26"/>
                <w:szCs w:val="26"/>
              </w:rPr>
              <w:t xml:space="preserve">Over 65’s </w:t>
            </w:r>
            <w:r w:rsidRPr="008B289C">
              <w:rPr>
                <w:rFonts w:ascii="Andalus" w:hAnsi="Andalus" w:cs="Andalus"/>
                <w:b/>
                <w:sz w:val="26"/>
                <w:szCs w:val="26"/>
              </w:rPr>
              <w:t>Member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ship</w:t>
            </w:r>
          </w:p>
        </w:tc>
        <w:tc>
          <w:tcPr>
            <w:tcW w:w="846" w:type="dxa"/>
          </w:tcPr>
          <w:p w14:paraId="02318085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2C1FEC62" w14:textId="77777777" w:rsidTr="00A46EFA">
        <w:trPr>
          <w:trHeight w:val="227"/>
        </w:trPr>
        <w:tc>
          <w:tcPr>
            <w:tcW w:w="3380" w:type="dxa"/>
            <w:vMerge w:val="restart"/>
          </w:tcPr>
          <w:p w14:paraId="1393CB8D" w14:textId="0DBDC2CC" w:rsidR="009859F3" w:rsidRPr="008B289C" w:rsidRDefault="009859F3" w:rsidP="00A46EFA">
            <w:pPr>
              <w:spacing w:after="240"/>
              <w:contextualSpacing/>
              <w:rPr>
                <w:b/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8B289C">
              <w:rPr>
                <w:sz w:val="24"/>
                <w:szCs w:val="24"/>
              </w:rPr>
              <w:t xml:space="preserve">ff </w:t>
            </w:r>
            <w:r>
              <w:rPr>
                <w:sz w:val="24"/>
                <w:szCs w:val="24"/>
              </w:rPr>
              <w:t>P</w:t>
            </w:r>
            <w:r w:rsidRPr="008B289C">
              <w:rPr>
                <w:sz w:val="24"/>
                <w:szCs w:val="24"/>
              </w:rPr>
              <w:t xml:space="preserve">eak </w:t>
            </w:r>
            <w:r>
              <w:rPr>
                <w:sz w:val="24"/>
                <w:szCs w:val="24"/>
              </w:rPr>
              <w:t>Pool &amp; Gym</w:t>
            </w:r>
          </w:p>
          <w:p w14:paraId="27F49CB1" w14:textId="779A2BC4" w:rsidR="009859F3" w:rsidRPr="00FC097F" w:rsidRDefault="009859F3" w:rsidP="00A46EFA">
            <w:pPr>
              <w:spacing w:after="24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8B289C">
              <w:rPr>
                <w:bCs/>
                <w:sz w:val="24"/>
                <w:szCs w:val="24"/>
              </w:rPr>
              <w:t>(Mon. to Fri 9am to 3pm)</w:t>
            </w:r>
          </w:p>
        </w:tc>
        <w:tc>
          <w:tcPr>
            <w:tcW w:w="899" w:type="dxa"/>
            <w:vMerge w:val="restart"/>
          </w:tcPr>
          <w:p w14:paraId="6E2BFC2D" w14:textId="4F46EA34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4E5896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340</w:t>
            </w:r>
          </w:p>
        </w:tc>
        <w:tc>
          <w:tcPr>
            <w:tcW w:w="563" w:type="dxa"/>
          </w:tcPr>
          <w:p w14:paraId="2025103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28764E4C" w14:textId="5C541135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5DA68E8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1F277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 Pool &amp; Gym</w:t>
            </w:r>
          </w:p>
        </w:tc>
        <w:tc>
          <w:tcPr>
            <w:tcW w:w="846" w:type="dxa"/>
          </w:tcPr>
          <w:p w14:paraId="59B5BCF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26364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315</w:t>
            </w:r>
          </w:p>
        </w:tc>
      </w:tr>
      <w:tr w:rsidR="009859F3" w14:paraId="483E4917" w14:textId="77777777" w:rsidTr="00A46EFA">
        <w:trPr>
          <w:trHeight w:val="227"/>
        </w:trPr>
        <w:tc>
          <w:tcPr>
            <w:tcW w:w="3380" w:type="dxa"/>
            <w:vMerge/>
          </w:tcPr>
          <w:p w14:paraId="5FBC477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14:paraId="550E6E3B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247E4083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25A7AAA5" w14:textId="48EC18BF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2C4A544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1F277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 Couple Pool &amp; Gym</w:t>
            </w:r>
          </w:p>
        </w:tc>
        <w:tc>
          <w:tcPr>
            <w:tcW w:w="846" w:type="dxa"/>
          </w:tcPr>
          <w:p w14:paraId="3A902DEA" w14:textId="4CF7F5E2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26364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595</w:t>
            </w:r>
          </w:p>
        </w:tc>
      </w:tr>
      <w:tr w:rsidR="009859F3" w14:paraId="24718340" w14:textId="77777777" w:rsidTr="00A46EFA">
        <w:trPr>
          <w:trHeight w:val="227"/>
        </w:trPr>
        <w:tc>
          <w:tcPr>
            <w:tcW w:w="3380" w:type="dxa"/>
          </w:tcPr>
          <w:p w14:paraId="1886E474" w14:textId="08C945FB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09F6FB9A" w14:textId="554527AD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63A3671B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31F0508" w14:textId="1A7DB55D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3810E5B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7B486C5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714A34E9" w14:textId="77777777" w:rsidTr="00A46EFA">
        <w:trPr>
          <w:trHeight w:val="227"/>
        </w:trPr>
        <w:tc>
          <w:tcPr>
            <w:tcW w:w="3380" w:type="dxa"/>
          </w:tcPr>
          <w:p w14:paraId="31C4FDE6" w14:textId="468E0FF6" w:rsidR="009859F3" w:rsidRPr="00FC097F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sz w:val="26"/>
                <w:szCs w:val="26"/>
              </w:rPr>
            </w:pPr>
            <w:r w:rsidRPr="008B289C">
              <w:rPr>
                <w:rFonts w:ascii="Andalus" w:hAnsi="Andalus" w:cs="Andalus"/>
                <w:b/>
                <w:sz w:val="26"/>
                <w:szCs w:val="26"/>
              </w:rPr>
              <w:t>Couples Member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ship</w:t>
            </w:r>
          </w:p>
        </w:tc>
        <w:tc>
          <w:tcPr>
            <w:tcW w:w="899" w:type="dxa"/>
          </w:tcPr>
          <w:p w14:paraId="6D4D3D9D" w14:textId="23CBFC71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2D947453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4741A0CD" w14:textId="0EB76B1A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3BC2C08C" w14:textId="77777777" w:rsidR="009859F3" w:rsidRPr="00FC097F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bCs/>
                <w:sz w:val="26"/>
                <w:szCs w:val="26"/>
              </w:rPr>
            </w:pPr>
            <w:r w:rsidRPr="00B12559">
              <w:rPr>
                <w:rFonts w:ascii="Andalus" w:hAnsi="Andalus" w:cs="Andalus"/>
                <w:b/>
                <w:bCs/>
                <w:sz w:val="26"/>
                <w:szCs w:val="26"/>
              </w:rPr>
              <w:t>Additional Children</w:t>
            </w:r>
          </w:p>
        </w:tc>
        <w:tc>
          <w:tcPr>
            <w:tcW w:w="846" w:type="dxa"/>
          </w:tcPr>
          <w:p w14:paraId="3961A02A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19F4A511" w14:textId="77777777" w:rsidTr="00A46EFA">
        <w:trPr>
          <w:trHeight w:val="227"/>
        </w:trPr>
        <w:tc>
          <w:tcPr>
            <w:tcW w:w="3380" w:type="dxa"/>
          </w:tcPr>
          <w:p w14:paraId="46DCBDB0" w14:textId="0AA97429" w:rsidR="009859F3" w:rsidRPr="00FC097F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Pool &amp; Gym</w:t>
            </w:r>
          </w:p>
        </w:tc>
        <w:tc>
          <w:tcPr>
            <w:tcW w:w="899" w:type="dxa"/>
          </w:tcPr>
          <w:p w14:paraId="1D65EA46" w14:textId="3BB88E72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F3126B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563" w:type="dxa"/>
          </w:tcPr>
          <w:p w14:paraId="23D0166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9D93108" w14:textId="333F709D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4C3AE33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 Months</w:t>
            </w:r>
          </w:p>
        </w:tc>
        <w:tc>
          <w:tcPr>
            <w:tcW w:w="846" w:type="dxa"/>
          </w:tcPr>
          <w:p w14:paraId="0A2A75C4" w14:textId="5CD88540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962B0">
              <w:rPr>
                <w:sz w:val="24"/>
                <w:szCs w:val="24"/>
              </w:rPr>
              <w:t>€</w:t>
            </w:r>
            <w:r w:rsidR="00713A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9859F3" w14:paraId="58E6F812" w14:textId="77777777" w:rsidTr="00A46EFA">
        <w:trPr>
          <w:trHeight w:val="227"/>
        </w:trPr>
        <w:tc>
          <w:tcPr>
            <w:tcW w:w="3380" w:type="dxa"/>
          </w:tcPr>
          <w:p w14:paraId="596D2DE1" w14:textId="35075BE5" w:rsidR="009859F3" w:rsidRPr="00FC097F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Pool &amp; Gym</w:t>
            </w:r>
          </w:p>
        </w:tc>
        <w:tc>
          <w:tcPr>
            <w:tcW w:w="899" w:type="dxa"/>
          </w:tcPr>
          <w:p w14:paraId="4C85ED2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F3126B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560</w:t>
            </w:r>
          </w:p>
        </w:tc>
        <w:tc>
          <w:tcPr>
            <w:tcW w:w="563" w:type="dxa"/>
          </w:tcPr>
          <w:p w14:paraId="6821C8A8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48E6BD0A" w14:textId="00F8E97B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56EF0F5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 Months</w:t>
            </w:r>
          </w:p>
        </w:tc>
        <w:tc>
          <w:tcPr>
            <w:tcW w:w="846" w:type="dxa"/>
          </w:tcPr>
          <w:p w14:paraId="2C2D1763" w14:textId="468FCB9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962B0">
              <w:rPr>
                <w:sz w:val="24"/>
                <w:szCs w:val="24"/>
              </w:rPr>
              <w:t>€</w:t>
            </w:r>
            <w:r w:rsidR="00713AD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9859F3" w14:paraId="25ECCFC0" w14:textId="77777777" w:rsidTr="00A46EFA">
        <w:trPr>
          <w:trHeight w:val="227"/>
        </w:trPr>
        <w:tc>
          <w:tcPr>
            <w:tcW w:w="3380" w:type="dxa"/>
          </w:tcPr>
          <w:p w14:paraId="2FC7B2D7" w14:textId="3E20DB37" w:rsidR="009859F3" w:rsidRPr="00FC097F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Pool Only</w:t>
            </w:r>
          </w:p>
        </w:tc>
        <w:tc>
          <w:tcPr>
            <w:tcW w:w="899" w:type="dxa"/>
          </w:tcPr>
          <w:p w14:paraId="1B24B5F4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F3126B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695</w:t>
            </w:r>
          </w:p>
        </w:tc>
        <w:tc>
          <w:tcPr>
            <w:tcW w:w="563" w:type="dxa"/>
          </w:tcPr>
          <w:p w14:paraId="0A7A825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A650EEE" w14:textId="731BBEFA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41FAB0A1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12 Months</w:t>
            </w:r>
          </w:p>
        </w:tc>
        <w:tc>
          <w:tcPr>
            <w:tcW w:w="846" w:type="dxa"/>
          </w:tcPr>
          <w:p w14:paraId="4956E71B" w14:textId="10AE1E63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962B0">
              <w:rPr>
                <w:sz w:val="24"/>
                <w:szCs w:val="24"/>
              </w:rPr>
              <w:t>€</w:t>
            </w:r>
            <w:r w:rsidR="00713AD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9859F3" w14:paraId="6F046A05" w14:textId="77777777" w:rsidTr="00A46EFA">
        <w:trPr>
          <w:trHeight w:val="227"/>
        </w:trPr>
        <w:tc>
          <w:tcPr>
            <w:tcW w:w="3380" w:type="dxa"/>
            <w:vMerge w:val="restart"/>
          </w:tcPr>
          <w:p w14:paraId="08EAC388" w14:textId="06C8C407" w:rsidR="009859F3" w:rsidRDefault="009859F3" w:rsidP="00A46EFA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Pool &amp; Gym</w:t>
            </w:r>
          </w:p>
          <w:p w14:paraId="315BF686" w14:textId="4D485537" w:rsidR="009859F3" w:rsidRPr="00FC097F" w:rsidRDefault="00FD3C30" w:rsidP="00A46EFA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59F3">
              <w:rPr>
                <w:sz w:val="24"/>
                <w:szCs w:val="24"/>
              </w:rPr>
              <w:t xml:space="preserve">Or </w:t>
            </w:r>
            <w:r w:rsidR="009859F3" w:rsidRPr="008B289C">
              <w:rPr>
                <w:sz w:val="24"/>
                <w:szCs w:val="24"/>
              </w:rPr>
              <w:t>Direct Debit</w:t>
            </w:r>
            <w:r>
              <w:rPr>
                <w:sz w:val="24"/>
                <w:szCs w:val="24"/>
              </w:rPr>
              <w:t xml:space="preserve"> (€222 Upfront)</w:t>
            </w:r>
          </w:p>
        </w:tc>
        <w:tc>
          <w:tcPr>
            <w:tcW w:w="899" w:type="dxa"/>
          </w:tcPr>
          <w:p w14:paraId="300D3C6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F3126B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795</w:t>
            </w:r>
          </w:p>
        </w:tc>
        <w:tc>
          <w:tcPr>
            <w:tcW w:w="563" w:type="dxa"/>
          </w:tcPr>
          <w:p w14:paraId="7955428F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06D357CC" w14:textId="18E737D2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74DBE3CE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Add-on Family Membership</w:t>
            </w:r>
          </w:p>
        </w:tc>
        <w:tc>
          <w:tcPr>
            <w:tcW w:w="846" w:type="dxa"/>
          </w:tcPr>
          <w:p w14:paraId="32BF469B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B962B0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50</w:t>
            </w:r>
          </w:p>
        </w:tc>
      </w:tr>
      <w:tr w:rsidR="009859F3" w14:paraId="1F369FE0" w14:textId="77777777" w:rsidTr="00A46EFA">
        <w:trPr>
          <w:trHeight w:val="227"/>
        </w:trPr>
        <w:tc>
          <w:tcPr>
            <w:tcW w:w="3380" w:type="dxa"/>
            <w:vMerge/>
          </w:tcPr>
          <w:p w14:paraId="1764271F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783D99EA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F3126B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74pm</w:t>
            </w:r>
          </w:p>
        </w:tc>
        <w:tc>
          <w:tcPr>
            <w:tcW w:w="563" w:type="dxa"/>
          </w:tcPr>
          <w:p w14:paraId="07962647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E46950D" w14:textId="56E76EE5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24D0F50E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7F55F220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4517A281" w14:textId="77777777" w:rsidTr="00A46EFA">
        <w:trPr>
          <w:trHeight w:val="227"/>
        </w:trPr>
        <w:tc>
          <w:tcPr>
            <w:tcW w:w="3380" w:type="dxa"/>
          </w:tcPr>
          <w:p w14:paraId="0DA01DBC" w14:textId="1E674739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52A1621A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15505881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143D711D" w14:textId="2647388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14292E1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0AD9156D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1607043F" w14:textId="77777777" w:rsidTr="00A46EFA">
        <w:trPr>
          <w:trHeight w:val="227"/>
        </w:trPr>
        <w:tc>
          <w:tcPr>
            <w:tcW w:w="3380" w:type="dxa"/>
          </w:tcPr>
          <w:p w14:paraId="36C219A3" w14:textId="7950FE37" w:rsidR="009859F3" w:rsidRPr="00FC097F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sz w:val="26"/>
                <w:szCs w:val="26"/>
              </w:rPr>
            </w:pPr>
            <w:r w:rsidRPr="008B289C">
              <w:rPr>
                <w:rFonts w:ascii="Andalus" w:hAnsi="Andalus" w:cs="Andalus"/>
                <w:b/>
                <w:sz w:val="26"/>
                <w:szCs w:val="26"/>
              </w:rPr>
              <w:t>Family Member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ship</w:t>
            </w:r>
          </w:p>
        </w:tc>
        <w:tc>
          <w:tcPr>
            <w:tcW w:w="899" w:type="dxa"/>
          </w:tcPr>
          <w:p w14:paraId="4F5E55D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6E2A620E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710FC17D" w14:textId="46600EF3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83" w:type="dxa"/>
            <w:gridSpan w:val="2"/>
          </w:tcPr>
          <w:p w14:paraId="047ED4F2" w14:textId="77777777" w:rsidR="009859F3" w:rsidRPr="00B45979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sz w:val="26"/>
                <w:szCs w:val="26"/>
              </w:rPr>
            </w:pPr>
            <w:r w:rsidRPr="00216A0B">
              <w:rPr>
                <w:rFonts w:ascii="Andalus" w:hAnsi="Andalus" w:cs="Andalus"/>
                <w:b/>
                <w:sz w:val="26"/>
                <w:szCs w:val="26"/>
              </w:rPr>
              <w:t>Opening Hours</w:t>
            </w:r>
          </w:p>
        </w:tc>
        <w:tc>
          <w:tcPr>
            <w:tcW w:w="846" w:type="dxa"/>
          </w:tcPr>
          <w:p w14:paraId="10BBF73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68D9CC82" w14:textId="77777777" w:rsidTr="00A46EFA">
        <w:trPr>
          <w:trHeight w:val="227"/>
        </w:trPr>
        <w:tc>
          <w:tcPr>
            <w:tcW w:w="4279" w:type="dxa"/>
            <w:gridSpan w:val="2"/>
          </w:tcPr>
          <w:p w14:paraId="263A9884" w14:textId="2480F210" w:rsidR="009859F3" w:rsidRPr="004D107A" w:rsidRDefault="009859F3" w:rsidP="00A46EFA">
            <w:pPr>
              <w:spacing w:after="240"/>
              <w:contextualSpacing/>
              <w:rPr>
                <w:rFonts w:cstheme="minorHAnsi"/>
                <w:bCs/>
                <w:i/>
                <w:iCs/>
                <w:sz w:val="24"/>
                <w:szCs w:val="28"/>
              </w:rPr>
            </w:pPr>
            <w:r w:rsidRPr="004D107A">
              <w:rPr>
                <w:rFonts w:cstheme="minorHAnsi"/>
                <w:bCs/>
                <w:i/>
                <w:iCs/>
                <w:sz w:val="24"/>
                <w:szCs w:val="28"/>
              </w:rPr>
              <w:t xml:space="preserve">Family based on 2 adults and </w:t>
            </w:r>
            <w:r w:rsidR="00731B8F">
              <w:rPr>
                <w:rFonts w:cstheme="minorHAnsi"/>
                <w:bCs/>
                <w:i/>
                <w:iCs/>
                <w:sz w:val="24"/>
                <w:szCs w:val="28"/>
              </w:rPr>
              <w:t>2</w:t>
            </w:r>
            <w:r w:rsidRPr="004D107A">
              <w:rPr>
                <w:rFonts w:cstheme="minorHAnsi"/>
                <w:bCs/>
                <w:i/>
                <w:iCs/>
                <w:sz w:val="24"/>
                <w:szCs w:val="28"/>
              </w:rPr>
              <w:t xml:space="preserve"> children.</w:t>
            </w:r>
          </w:p>
        </w:tc>
        <w:tc>
          <w:tcPr>
            <w:tcW w:w="563" w:type="dxa"/>
          </w:tcPr>
          <w:p w14:paraId="15274CD7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30F9B933" w14:textId="6B00B4DC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7742AAAC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Monday to Friday</w:t>
            </w:r>
          </w:p>
        </w:tc>
        <w:tc>
          <w:tcPr>
            <w:tcW w:w="1412" w:type="dxa"/>
            <w:gridSpan w:val="2"/>
          </w:tcPr>
          <w:p w14:paraId="539A7DD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7am to 9pm</w:t>
            </w:r>
          </w:p>
        </w:tc>
      </w:tr>
      <w:tr w:rsidR="009859F3" w14:paraId="6014424D" w14:textId="77777777" w:rsidTr="00A46EFA">
        <w:trPr>
          <w:trHeight w:val="227"/>
        </w:trPr>
        <w:tc>
          <w:tcPr>
            <w:tcW w:w="3380" w:type="dxa"/>
          </w:tcPr>
          <w:p w14:paraId="068794A9" w14:textId="6225DF0B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8B289C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Months</w:t>
            </w:r>
            <w:r w:rsidRPr="008B28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Pool Only</w:t>
            </w:r>
          </w:p>
        </w:tc>
        <w:tc>
          <w:tcPr>
            <w:tcW w:w="899" w:type="dxa"/>
          </w:tcPr>
          <w:p w14:paraId="1A5ECD6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671FDE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850</w:t>
            </w:r>
          </w:p>
        </w:tc>
        <w:tc>
          <w:tcPr>
            <w:tcW w:w="563" w:type="dxa"/>
          </w:tcPr>
          <w:p w14:paraId="7C86002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41FB5A49" w14:textId="1FBBA3C2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62C3893F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Saturday &amp; Sunday</w:t>
            </w:r>
          </w:p>
        </w:tc>
        <w:tc>
          <w:tcPr>
            <w:tcW w:w="1412" w:type="dxa"/>
            <w:gridSpan w:val="2"/>
          </w:tcPr>
          <w:p w14:paraId="027510DB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8am to 9pm</w:t>
            </w:r>
          </w:p>
        </w:tc>
      </w:tr>
      <w:tr w:rsidR="009859F3" w14:paraId="7CAC62A5" w14:textId="77777777" w:rsidTr="00A46EFA">
        <w:trPr>
          <w:trHeight w:val="227"/>
        </w:trPr>
        <w:tc>
          <w:tcPr>
            <w:tcW w:w="3380" w:type="dxa"/>
            <w:vMerge w:val="restart"/>
          </w:tcPr>
          <w:p w14:paraId="04406C47" w14:textId="0DD7F4A6" w:rsidR="009859F3" w:rsidRDefault="009859F3" w:rsidP="00A46EFA">
            <w:pPr>
              <w:contextualSpacing/>
              <w:rPr>
                <w:sz w:val="24"/>
                <w:szCs w:val="24"/>
              </w:rPr>
            </w:pPr>
            <w:r w:rsidRPr="008B289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Months Pool &amp; Gym</w:t>
            </w:r>
          </w:p>
          <w:p w14:paraId="3686A447" w14:textId="5261C3B0" w:rsidR="009859F3" w:rsidRDefault="00FD3C30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59F3">
              <w:rPr>
                <w:sz w:val="24"/>
                <w:szCs w:val="24"/>
              </w:rPr>
              <w:t xml:space="preserve">Or </w:t>
            </w:r>
            <w:r w:rsidR="009859F3" w:rsidRPr="008B289C">
              <w:rPr>
                <w:sz w:val="24"/>
                <w:szCs w:val="24"/>
              </w:rPr>
              <w:t>Direct Debit</w:t>
            </w:r>
            <w:r>
              <w:rPr>
                <w:sz w:val="24"/>
                <w:szCs w:val="24"/>
              </w:rPr>
              <w:t xml:space="preserve"> (€285 Upfront)</w:t>
            </w:r>
          </w:p>
        </w:tc>
        <w:tc>
          <w:tcPr>
            <w:tcW w:w="899" w:type="dxa"/>
          </w:tcPr>
          <w:p w14:paraId="66591261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671FDE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563" w:type="dxa"/>
          </w:tcPr>
          <w:p w14:paraId="0AA815D4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0223043C" w14:textId="3BC188C1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146621FB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Bank Holidays</w:t>
            </w:r>
          </w:p>
        </w:tc>
        <w:tc>
          <w:tcPr>
            <w:tcW w:w="1412" w:type="dxa"/>
            <w:gridSpan w:val="2"/>
          </w:tcPr>
          <w:p w14:paraId="2D3245C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8am to 8pm</w:t>
            </w:r>
          </w:p>
        </w:tc>
      </w:tr>
      <w:tr w:rsidR="009859F3" w14:paraId="54E95D55" w14:textId="77777777" w:rsidTr="00A46EFA">
        <w:trPr>
          <w:trHeight w:val="227"/>
        </w:trPr>
        <w:tc>
          <w:tcPr>
            <w:tcW w:w="3380" w:type="dxa"/>
            <w:vMerge/>
          </w:tcPr>
          <w:p w14:paraId="7C515557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5743DF1E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671FDE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95pm</w:t>
            </w:r>
          </w:p>
        </w:tc>
        <w:tc>
          <w:tcPr>
            <w:tcW w:w="563" w:type="dxa"/>
          </w:tcPr>
          <w:p w14:paraId="364894A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1D36D1E" w14:textId="6D5A24F4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070E1555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E3880">
              <w:rPr>
                <w:rFonts w:cstheme="minorHAnsi"/>
                <w:bCs/>
                <w:sz w:val="24"/>
                <w:szCs w:val="24"/>
              </w:rPr>
              <w:t>Children’s Hours</w:t>
            </w:r>
          </w:p>
        </w:tc>
        <w:tc>
          <w:tcPr>
            <w:tcW w:w="1412" w:type="dxa"/>
            <w:gridSpan w:val="2"/>
          </w:tcPr>
          <w:p w14:paraId="425513E7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3E3880">
              <w:rPr>
                <w:rFonts w:cstheme="minorHAnsi"/>
                <w:bCs/>
                <w:sz w:val="24"/>
                <w:szCs w:val="24"/>
              </w:rPr>
              <w:t>9am to 7pm</w:t>
            </w:r>
          </w:p>
        </w:tc>
      </w:tr>
      <w:tr w:rsidR="009859F3" w14:paraId="43DAA642" w14:textId="77777777" w:rsidTr="00A46EFA">
        <w:trPr>
          <w:trHeight w:val="227"/>
        </w:trPr>
        <w:tc>
          <w:tcPr>
            <w:tcW w:w="3380" w:type="dxa"/>
          </w:tcPr>
          <w:p w14:paraId="17AE6C9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1989514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4052F9F5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43FFB189" w14:textId="197BE02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434ABD12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14:paraId="25442F63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399B7384" w14:textId="77777777" w:rsidTr="00A46EFA">
        <w:trPr>
          <w:trHeight w:val="227"/>
        </w:trPr>
        <w:tc>
          <w:tcPr>
            <w:tcW w:w="3380" w:type="dxa"/>
          </w:tcPr>
          <w:p w14:paraId="3628FBC8" w14:textId="77777777" w:rsidR="009859F3" w:rsidRPr="00B45979" w:rsidRDefault="009859F3" w:rsidP="00A46EFA">
            <w:pPr>
              <w:spacing w:after="240"/>
              <w:contextualSpacing/>
              <w:rPr>
                <w:rFonts w:ascii="Andalus" w:hAnsi="Andalus" w:cs="Andalus"/>
                <w:b/>
                <w:sz w:val="26"/>
                <w:szCs w:val="26"/>
              </w:rPr>
            </w:pPr>
            <w:r w:rsidRPr="008B289C">
              <w:rPr>
                <w:rFonts w:ascii="Andalus" w:hAnsi="Andalus" w:cs="Andalus"/>
                <w:b/>
                <w:sz w:val="26"/>
                <w:szCs w:val="26"/>
              </w:rPr>
              <w:t>Student Member</w:t>
            </w:r>
            <w:r>
              <w:rPr>
                <w:rFonts w:ascii="Andalus" w:hAnsi="Andalus" w:cs="Andalus"/>
                <w:b/>
                <w:sz w:val="26"/>
                <w:szCs w:val="26"/>
              </w:rPr>
              <w:t>ship</w:t>
            </w:r>
          </w:p>
        </w:tc>
        <w:tc>
          <w:tcPr>
            <w:tcW w:w="899" w:type="dxa"/>
          </w:tcPr>
          <w:p w14:paraId="5D4FFE46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5E8C638A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60DA9C5E" w14:textId="4A4BF1E9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3DADB34A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14:paraId="4BC4025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2FDC1F3F" w14:textId="77777777" w:rsidTr="00A46EFA">
        <w:trPr>
          <w:trHeight w:val="227"/>
        </w:trPr>
        <w:tc>
          <w:tcPr>
            <w:tcW w:w="4279" w:type="dxa"/>
            <w:gridSpan w:val="2"/>
          </w:tcPr>
          <w:p w14:paraId="1BAB5E9B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216A0B">
              <w:rPr>
                <w:i/>
                <w:iCs/>
                <w:sz w:val="24"/>
                <w:szCs w:val="24"/>
              </w:rPr>
              <w:t>Must have valid student ID</w:t>
            </w:r>
          </w:p>
        </w:tc>
        <w:tc>
          <w:tcPr>
            <w:tcW w:w="563" w:type="dxa"/>
          </w:tcPr>
          <w:p w14:paraId="31F6C2E2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18591702" w14:textId="4AD3948D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2CD47222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14:paraId="6D2B43FC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235A3AEF" w14:textId="77777777" w:rsidTr="00A46EFA">
        <w:trPr>
          <w:trHeight w:val="227"/>
        </w:trPr>
        <w:tc>
          <w:tcPr>
            <w:tcW w:w="3380" w:type="dxa"/>
          </w:tcPr>
          <w:p w14:paraId="2AA781BD" w14:textId="7916E342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Months</w:t>
            </w:r>
          </w:p>
        </w:tc>
        <w:tc>
          <w:tcPr>
            <w:tcW w:w="899" w:type="dxa"/>
          </w:tcPr>
          <w:p w14:paraId="7728FEEE" w14:textId="759A9A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815C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</w:t>
            </w:r>
            <w:r w:rsidR="00731B8F">
              <w:rPr>
                <w:sz w:val="24"/>
                <w:szCs w:val="24"/>
              </w:rPr>
              <w:t>75</w:t>
            </w:r>
          </w:p>
        </w:tc>
        <w:tc>
          <w:tcPr>
            <w:tcW w:w="563" w:type="dxa"/>
          </w:tcPr>
          <w:p w14:paraId="109678DD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63" w:type="dxa"/>
            <w:vMerge/>
          </w:tcPr>
          <w:p w14:paraId="7AC8F767" w14:textId="629F33E3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0AC82FDE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14:paraId="3CE11E75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  <w:tr w:rsidR="009859F3" w14:paraId="20A148B2" w14:textId="77777777" w:rsidTr="00A46EFA">
        <w:trPr>
          <w:trHeight w:val="227"/>
        </w:trPr>
        <w:tc>
          <w:tcPr>
            <w:tcW w:w="3380" w:type="dxa"/>
          </w:tcPr>
          <w:p w14:paraId="5793A0CA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Months</w:t>
            </w:r>
          </w:p>
        </w:tc>
        <w:tc>
          <w:tcPr>
            <w:tcW w:w="899" w:type="dxa"/>
          </w:tcPr>
          <w:p w14:paraId="558C478A" w14:textId="2D677E91" w:rsidR="009859F3" w:rsidRDefault="009859F3" w:rsidP="00A46EFA">
            <w:pPr>
              <w:contextualSpacing/>
              <w:rPr>
                <w:sz w:val="26"/>
                <w:szCs w:val="26"/>
              </w:rPr>
            </w:pPr>
            <w:r w:rsidRPr="00815C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</w:t>
            </w:r>
            <w:r w:rsidR="00731B8F">
              <w:rPr>
                <w:sz w:val="24"/>
                <w:szCs w:val="24"/>
              </w:rPr>
              <w:t>85</w:t>
            </w:r>
          </w:p>
        </w:tc>
        <w:tc>
          <w:tcPr>
            <w:tcW w:w="563" w:type="dxa"/>
          </w:tcPr>
          <w:p w14:paraId="5F44D943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  <w:p w14:paraId="6DB0A294" w14:textId="77777777" w:rsidR="00FD3C30" w:rsidRPr="00FD3C30" w:rsidRDefault="00FD3C30" w:rsidP="00A46EF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14:paraId="01A15107" w14:textId="77A77140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17" w:type="dxa"/>
          </w:tcPr>
          <w:p w14:paraId="24AE2F7E" w14:textId="77777777" w:rsidR="009859F3" w:rsidRDefault="009859F3" w:rsidP="00A46EFA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14:paraId="4960C639" w14:textId="77777777" w:rsidR="009859F3" w:rsidRDefault="009859F3" w:rsidP="00A46EFA">
            <w:pPr>
              <w:contextualSpacing/>
              <w:rPr>
                <w:sz w:val="26"/>
                <w:szCs w:val="26"/>
              </w:rPr>
            </w:pPr>
          </w:p>
        </w:tc>
      </w:tr>
    </w:tbl>
    <w:p w14:paraId="3C289856" w14:textId="7CE2C419" w:rsidR="001331D7" w:rsidRPr="00FD3C30" w:rsidRDefault="001331D7" w:rsidP="000629B7">
      <w:pPr>
        <w:spacing w:after="240"/>
        <w:contextualSpacing/>
        <w:rPr>
          <w:b/>
          <w:sz w:val="18"/>
          <w:szCs w:val="18"/>
        </w:rPr>
      </w:pPr>
    </w:p>
    <w:p w14:paraId="6FD27BDD" w14:textId="543D69C8" w:rsidR="003E3880" w:rsidRPr="00FD3C30" w:rsidRDefault="00FD3C30" w:rsidP="00FD3C30">
      <w:pPr>
        <w:contextualSpacing/>
        <w:jc w:val="center"/>
        <w:rPr>
          <w:sz w:val="26"/>
          <w:szCs w:val="26"/>
        </w:rPr>
      </w:pPr>
      <w:r w:rsidRPr="00FD3C30">
        <w:rPr>
          <w:sz w:val="26"/>
          <w:szCs w:val="26"/>
        </w:rPr>
        <w:t>*All Direct Debits Require 3 Month to be Paid Upfront*</w:t>
      </w:r>
    </w:p>
    <w:p w14:paraId="25B65EE6" w14:textId="77777777" w:rsidR="00FD3C30" w:rsidRPr="00FD3C30" w:rsidRDefault="00FD3C30" w:rsidP="00FD3C30">
      <w:pPr>
        <w:contextualSpacing/>
        <w:jc w:val="center"/>
        <w:rPr>
          <w:sz w:val="12"/>
          <w:szCs w:val="12"/>
        </w:rPr>
      </w:pPr>
    </w:p>
    <w:p w14:paraId="2BD5EDEF" w14:textId="495C2A60" w:rsidR="007D67D3" w:rsidRPr="00FD3C30" w:rsidRDefault="007D67D3" w:rsidP="007D67D3">
      <w:pPr>
        <w:contextualSpacing/>
        <w:jc w:val="center"/>
        <w:rPr>
          <w:sz w:val="26"/>
          <w:szCs w:val="26"/>
        </w:rPr>
      </w:pPr>
      <w:r w:rsidRPr="00FD3C30">
        <w:rPr>
          <w:sz w:val="26"/>
          <w:szCs w:val="26"/>
        </w:rPr>
        <w:t>We can tailor a package to suit your needs.</w:t>
      </w:r>
    </w:p>
    <w:p w14:paraId="4915B594" w14:textId="22876A2D" w:rsidR="007D67D3" w:rsidRPr="00FD3C30" w:rsidRDefault="007D67D3" w:rsidP="007D67D3">
      <w:pPr>
        <w:contextualSpacing/>
        <w:jc w:val="center"/>
        <w:rPr>
          <w:sz w:val="26"/>
          <w:szCs w:val="26"/>
        </w:rPr>
      </w:pPr>
      <w:r w:rsidRPr="00FD3C30">
        <w:rPr>
          <w:sz w:val="26"/>
          <w:szCs w:val="26"/>
        </w:rPr>
        <w:t xml:space="preserve">Any enquires contact </w:t>
      </w:r>
      <w:r w:rsidR="00D43B3C" w:rsidRPr="00FD3C30">
        <w:rPr>
          <w:sz w:val="26"/>
          <w:szCs w:val="26"/>
        </w:rPr>
        <w:t>the</w:t>
      </w:r>
      <w:r w:rsidRPr="00FD3C30">
        <w:rPr>
          <w:sz w:val="26"/>
          <w:szCs w:val="26"/>
        </w:rPr>
        <w:t xml:space="preserve"> Centre Manager on</w:t>
      </w:r>
    </w:p>
    <w:p w14:paraId="1B7FEBE9" w14:textId="1BC8920D" w:rsidR="00BE2798" w:rsidRPr="00FD3C30" w:rsidRDefault="00F77C64" w:rsidP="002C6A78">
      <w:pPr>
        <w:contextualSpacing/>
        <w:jc w:val="center"/>
        <w:rPr>
          <w:sz w:val="26"/>
          <w:szCs w:val="26"/>
        </w:rPr>
      </w:pPr>
      <w:r w:rsidRPr="00FD3C30">
        <w:rPr>
          <w:sz w:val="26"/>
          <w:szCs w:val="26"/>
        </w:rPr>
        <w:t xml:space="preserve"> </w:t>
      </w:r>
      <w:r w:rsidR="007D67D3" w:rsidRPr="00FD3C30">
        <w:rPr>
          <w:sz w:val="26"/>
          <w:szCs w:val="26"/>
        </w:rPr>
        <w:t>(065)</w:t>
      </w:r>
      <w:r w:rsidR="00FC097F" w:rsidRPr="00FD3C30">
        <w:rPr>
          <w:sz w:val="26"/>
          <w:szCs w:val="26"/>
        </w:rPr>
        <w:t xml:space="preserve"> 689 9800</w:t>
      </w:r>
    </w:p>
    <w:sectPr w:rsidR="00BE2798" w:rsidRPr="00FD3C30" w:rsidSect="004D107A">
      <w:pgSz w:w="11906" w:h="16838"/>
      <w:pgMar w:top="1440" w:right="1440" w:bottom="1440" w:left="1440" w:header="708" w:footer="708" w:gutter="0"/>
      <w:pgBorders w:offsetFrom="page">
        <w:top w:val="single" w:sz="24" w:space="24" w:color="6E2C5F"/>
        <w:left w:val="single" w:sz="24" w:space="24" w:color="6E2C5F"/>
        <w:bottom w:val="single" w:sz="24" w:space="24" w:color="6E2C5F"/>
        <w:right w:val="single" w:sz="24" w:space="24" w:color="6E2C5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956C" w14:textId="77777777" w:rsidR="0025533C" w:rsidRDefault="0025533C" w:rsidP="000629B7">
      <w:pPr>
        <w:spacing w:after="0" w:line="240" w:lineRule="auto"/>
      </w:pPr>
      <w:r>
        <w:separator/>
      </w:r>
    </w:p>
  </w:endnote>
  <w:endnote w:type="continuationSeparator" w:id="0">
    <w:p w14:paraId="38DFC102" w14:textId="77777777" w:rsidR="0025533C" w:rsidRDefault="0025533C" w:rsidP="0006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5BAA" w14:textId="77777777" w:rsidR="0025533C" w:rsidRDefault="0025533C" w:rsidP="000629B7">
      <w:pPr>
        <w:spacing w:after="0" w:line="240" w:lineRule="auto"/>
      </w:pPr>
      <w:r>
        <w:separator/>
      </w:r>
    </w:p>
  </w:footnote>
  <w:footnote w:type="continuationSeparator" w:id="0">
    <w:p w14:paraId="4E38E453" w14:textId="77777777" w:rsidR="0025533C" w:rsidRDefault="0025533C" w:rsidP="0006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690"/>
    <w:multiLevelType w:val="hybridMultilevel"/>
    <w:tmpl w:val="8D660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6C0D"/>
    <w:multiLevelType w:val="hybridMultilevel"/>
    <w:tmpl w:val="1AF6C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42473">
    <w:abstractNumId w:val="0"/>
  </w:num>
  <w:num w:numId="2" w16cid:durableId="129120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AE"/>
    <w:rsid w:val="00005B03"/>
    <w:rsid w:val="0002082C"/>
    <w:rsid w:val="000341D5"/>
    <w:rsid w:val="000479A4"/>
    <w:rsid w:val="00051E90"/>
    <w:rsid w:val="000629B7"/>
    <w:rsid w:val="000658E0"/>
    <w:rsid w:val="000B1DEC"/>
    <w:rsid w:val="000B6842"/>
    <w:rsid w:val="000C1112"/>
    <w:rsid w:val="000D0796"/>
    <w:rsid w:val="000D20BC"/>
    <w:rsid w:val="000E6AF2"/>
    <w:rsid w:val="001331D7"/>
    <w:rsid w:val="00142566"/>
    <w:rsid w:val="0014297D"/>
    <w:rsid w:val="00176B10"/>
    <w:rsid w:val="00181B2B"/>
    <w:rsid w:val="001B03CA"/>
    <w:rsid w:val="001D6F4B"/>
    <w:rsid w:val="001E70E1"/>
    <w:rsid w:val="001F2774"/>
    <w:rsid w:val="001F49A4"/>
    <w:rsid w:val="0020160F"/>
    <w:rsid w:val="00202D90"/>
    <w:rsid w:val="00216A0B"/>
    <w:rsid w:val="00220A3C"/>
    <w:rsid w:val="002346A6"/>
    <w:rsid w:val="002542DF"/>
    <w:rsid w:val="0025533C"/>
    <w:rsid w:val="00286141"/>
    <w:rsid w:val="002924A0"/>
    <w:rsid w:val="002C6A78"/>
    <w:rsid w:val="002E6BF7"/>
    <w:rsid w:val="003A183C"/>
    <w:rsid w:val="003C0BF1"/>
    <w:rsid w:val="003D7259"/>
    <w:rsid w:val="003E3880"/>
    <w:rsid w:val="003F05E2"/>
    <w:rsid w:val="003F0A3A"/>
    <w:rsid w:val="003F11BB"/>
    <w:rsid w:val="00400819"/>
    <w:rsid w:val="004123D9"/>
    <w:rsid w:val="004743EB"/>
    <w:rsid w:val="00475330"/>
    <w:rsid w:val="00482D36"/>
    <w:rsid w:val="004D107A"/>
    <w:rsid w:val="004F751C"/>
    <w:rsid w:val="0051568E"/>
    <w:rsid w:val="00525AD1"/>
    <w:rsid w:val="00527DA3"/>
    <w:rsid w:val="00530140"/>
    <w:rsid w:val="00532248"/>
    <w:rsid w:val="005A1988"/>
    <w:rsid w:val="005F0A37"/>
    <w:rsid w:val="0060473D"/>
    <w:rsid w:val="00615B7B"/>
    <w:rsid w:val="0062601E"/>
    <w:rsid w:val="0063095C"/>
    <w:rsid w:val="00641F83"/>
    <w:rsid w:val="00647971"/>
    <w:rsid w:val="006529D6"/>
    <w:rsid w:val="006F11C9"/>
    <w:rsid w:val="006F17E0"/>
    <w:rsid w:val="00713AD8"/>
    <w:rsid w:val="00715EB2"/>
    <w:rsid w:val="00731B8F"/>
    <w:rsid w:val="007625C3"/>
    <w:rsid w:val="007B395E"/>
    <w:rsid w:val="007D1D24"/>
    <w:rsid w:val="007D67D3"/>
    <w:rsid w:val="007F0ABA"/>
    <w:rsid w:val="00802D95"/>
    <w:rsid w:val="00830711"/>
    <w:rsid w:val="008458AE"/>
    <w:rsid w:val="00876C6B"/>
    <w:rsid w:val="00891611"/>
    <w:rsid w:val="008A1921"/>
    <w:rsid w:val="008B289C"/>
    <w:rsid w:val="008D2A68"/>
    <w:rsid w:val="008E5674"/>
    <w:rsid w:val="008E7973"/>
    <w:rsid w:val="00905205"/>
    <w:rsid w:val="00972B5C"/>
    <w:rsid w:val="009859F3"/>
    <w:rsid w:val="009A7D45"/>
    <w:rsid w:val="009D0AE6"/>
    <w:rsid w:val="009E0873"/>
    <w:rsid w:val="009E5785"/>
    <w:rsid w:val="009F7030"/>
    <w:rsid w:val="00A41926"/>
    <w:rsid w:val="00A46EFA"/>
    <w:rsid w:val="00A55403"/>
    <w:rsid w:val="00AA05E7"/>
    <w:rsid w:val="00B11192"/>
    <w:rsid w:val="00B12559"/>
    <w:rsid w:val="00B34BD6"/>
    <w:rsid w:val="00B45979"/>
    <w:rsid w:val="00B5023B"/>
    <w:rsid w:val="00B668AC"/>
    <w:rsid w:val="00BA56DD"/>
    <w:rsid w:val="00BC218D"/>
    <w:rsid w:val="00BD3EE6"/>
    <w:rsid w:val="00BE2798"/>
    <w:rsid w:val="00CB1658"/>
    <w:rsid w:val="00CD60E0"/>
    <w:rsid w:val="00D02762"/>
    <w:rsid w:val="00D43B3C"/>
    <w:rsid w:val="00D5446E"/>
    <w:rsid w:val="00D60A59"/>
    <w:rsid w:val="00DE6D55"/>
    <w:rsid w:val="00DF1922"/>
    <w:rsid w:val="00E031F8"/>
    <w:rsid w:val="00E240A7"/>
    <w:rsid w:val="00E408F8"/>
    <w:rsid w:val="00E62089"/>
    <w:rsid w:val="00ED1942"/>
    <w:rsid w:val="00ED41B4"/>
    <w:rsid w:val="00EE642D"/>
    <w:rsid w:val="00F26FE7"/>
    <w:rsid w:val="00F37DF2"/>
    <w:rsid w:val="00F402AC"/>
    <w:rsid w:val="00F43D81"/>
    <w:rsid w:val="00F56117"/>
    <w:rsid w:val="00F60F45"/>
    <w:rsid w:val="00F77C64"/>
    <w:rsid w:val="00FA574D"/>
    <w:rsid w:val="00FB0499"/>
    <w:rsid w:val="00FC097F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CEBC"/>
  <w15:chartTrackingRefBased/>
  <w15:docId w15:val="{0AC32B57-5065-4524-841E-4C6B4B2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B7"/>
  </w:style>
  <w:style w:type="paragraph" w:styleId="Footer">
    <w:name w:val="footer"/>
    <w:basedOn w:val="Normal"/>
    <w:link w:val="FooterChar"/>
    <w:uiPriority w:val="99"/>
    <w:unhideWhenUsed/>
    <w:rsid w:val="00062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B7"/>
  </w:style>
  <w:style w:type="table" w:styleId="TableGrid">
    <w:name w:val="Table Grid"/>
    <w:basedOn w:val="TableNormal"/>
    <w:uiPriority w:val="39"/>
    <w:rsid w:val="003E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C6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6216D2"/>
      </a:accent1>
      <a:accent2>
        <a:srgbClr val="6216D2"/>
      </a:accent2>
      <a:accent3>
        <a:srgbClr val="953EC6"/>
      </a:accent3>
      <a:accent4>
        <a:srgbClr val="953EC6"/>
      </a:accent4>
      <a:accent5>
        <a:srgbClr val="6216D2"/>
      </a:accent5>
      <a:accent6>
        <a:srgbClr val="953EC6"/>
      </a:accent6>
      <a:hlink>
        <a:srgbClr val="953EC6"/>
      </a:hlink>
      <a:folHlink>
        <a:srgbClr val="6216D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7A7B-9979-4383-B206-30E28872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Centre</dc:creator>
  <cp:keywords/>
  <dc:description/>
  <cp:lastModifiedBy>Leisure Centre Manager</cp:lastModifiedBy>
  <cp:revision>16</cp:revision>
  <cp:lastPrinted>2024-07-24T08:53:00Z</cp:lastPrinted>
  <dcterms:created xsi:type="dcterms:W3CDTF">2024-01-24T16:58:00Z</dcterms:created>
  <dcterms:modified xsi:type="dcterms:W3CDTF">2025-03-12T14:07:00Z</dcterms:modified>
</cp:coreProperties>
</file>